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15" w:rsidRPr="00352A15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352A1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Вас должно насторожить присутствие групп, содержащих в названии следующее: </w:t>
      </w:r>
    </w:p>
    <w:p w:rsidR="00352A15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«Киты плывут вверх», </w:t>
      </w:r>
    </w:p>
    <w:p w:rsidR="00352A15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«Синие киты», </w:t>
      </w:r>
    </w:p>
    <w:p w:rsidR="00352A15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«Море китов».</w:t>
      </w:r>
    </w:p>
    <w:p w:rsidR="00352A15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52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Кит является одним из главных символов суицидальных групп, в связи с массовыми самоубийствами этих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52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2A15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множество гипотез - объяснений данного поведения. Наиболее популярной считается теория о том, что данный вид млекопитающих выбрасывается на берег в связи с потерей их ориентации из-за оглушительного гула субмарин в океане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2A15" w:rsidRPr="00F722E2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«Разбуди меня в 4.20»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групп отсылает к основному заданию этих сообществ, выходить на связь с администраторами ровно в 4 утра 20 минут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2A15" w:rsidRPr="00F722E2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«f57», «f58»,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«d28»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простое сочетание буквы и цифр, не несущих какого-либо особого смысла;</w:t>
      </w:r>
    </w:p>
    <w:p w:rsidR="00352A15" w:rsidRPr="00F722E2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"Тихий дом" </w:t>
      </w:r>
      <w:proofErr w:type="gramStart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 утверждениям участников подобных групп, Тихий дом - это некая точка невозврата в реальный мир. Попадая в «Тихий дом», человек переживает «информационное перерождение» и навеки сливается с сетью;</w:t>
      </w:r>
    </w:p>
    <w:p w:rsidR="00352A15" w:rsidRPr="00F722E2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«</w:t>
      </w:r>
      <w:proofErr w:type="spellStart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Рина</w:t>
      </w:r>
      <w:proofErr w:type="spellEnd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», «</w:t>
      </w:r>
      <w:proofErr w:type="spellStart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Ня</w:t>
      </w:r>
      <w:proofErr w:type="gramStart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.П</w:t>
      </w:r>
      <w:proofErr w:type="gramEnd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ока</w:t>
      </w:r>
      <w:proofErr w:type="spellEnd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группы, названные по имени уссурийской студентки </w:t>
      </w:r>
      <w:proofErr w:type="spellStart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Ренаты</w:t>
      </w:r>
      <w:proofErr w:type="spellEnd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Паленковой</w:t>
      </w:r>
      <w:proofErr w:type="spellEnd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покончившей собой и ее последнего обращения со своей личной страницы в социальной сети «</w:t>
      </w:r>
      <w:proofErr w:type="spellStart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2A15" w:rsidRPr="00F722E2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«50 дней до моего самоубийства»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одноименному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названию романа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Стейси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Крамер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пользующегося популярностью у подростков – участников подобных сообществ.</w:t>
      </w:r>
    </w:p>
    <w:p w:rsidR="00352A15" w:rsidRPr="00352A15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1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 xml:space="preserve">Подозрительные </w:t>
      </w:r>
      <w:proofErr w:type="spellStart"/>
      <w:r w:rsidRPr="00352A1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Хэштеги</w:t>
      </w:r>
      <w:proofErr w:type="spellEnd"/>
      <w:r w:rsidRPr="00352A1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: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домкитов</w:t>
      </w:r>
      <w:proofErr w:type="spellEnd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ечныйпуть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150звёзд, ff33, d28,хочувигру,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#Никомуненужненькая</w:t>
      </w:r>
      <w:r w:rsidRPr="00352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#f57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#d28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#</w:t>
        </w:r>
        <w:proofErr w:type="spellStart"/>
        <w:r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морекитов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#</w:t>
        </w:r>
        <w:proofErr w:type="spellStart"/>
        <w:r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тихийдом</w:t>
        </w:r>
        <w:proofErr w:type="spellEnd"/>
      </w:hyperlink>
      <w:r w:rsidRPr="00352A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2A15" w:rsidRDefault="000B1082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352A15"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#</w:t>
        </w:r>
        <w:proofErr w:type="spellStart"/>
        <w:r w:rsidR="00352A15"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хочувигру</w:t>
        </w:r>
        <w:proofErr w:type="spellEnd"/>
      </w:hyperlink>
      <w:r w:rsidR="00352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="00352A15"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#</w:t>
        </w:r>
        <w:proofErr w:type="spellStart"/>
        <w:r w:rsidR="00352A15"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млечныйпуть</w:t>
        </w:r>
        <w:proofErr w:type="spellEnd"/>
      </w:hyperlink>
      <w:hyperlink r:id="rId14" w:history="1">
        <w:r w:rsidR="00352A15"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# F56</w:t>
        </w:r>
      </w:hyperlink>
      <w:r w:rsidR="00352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352A15"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#f58</w:t>
        </w:r>
      </w:hyperlink>
      <w:r w:rsidR="0035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352A15"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#</w:t>
        </w:r>
        <w:proofErr w:type="spellStart"/>
        <w:r w:rsidR="00352A15" w:rsidRPr="00352A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няпока</w:t>
        </w:r>
        <w:proofErr w:type="spellEnd"/>
      </w:hyperlink>
    </w:p>
    <w:p w:rsidR="00352A15" w:rsidRPr="00352A15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23870" cy="2806262"/>
            <wp:effectExtent l="19050" t="0" r="5080" b="0"/>
            <wp:docPr id="1" name="Рисунок 1" descr="Картинки по запросу синий к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иний кит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8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A15" w:rsidRPr="00352A15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352A1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lastRenderedPageBreak/>
        <w:t>Использование определенного сленга в переписках, сообщениях и комментариях, оставляемых в общем доступе (возможно раньше ребенок этими словами не пользовался)</w:t>
      </w:r>
    </w:p>
    <w:p w:rsidR="00352A15" w:rsidRPr="00F722E2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«Выпилиться»</w:t>
      </w:r>
      <w:r w:rsidRPr="00F7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покончить с собой*</w:t>
      </w:r>
    </w:p>
    <w:p w:rsidR="00352A15" w:rsidRPr="00F722E2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«Квест»</w:t>
      </w:r>
      <w:r w:rsidRPr="00F7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– вид игры, состоящий из серий заданий. Выполняя их, участники переходят на новые  уровни игры*</w:t>
      </w:r>
    </w:p>
    <w:p w:rsidR="00352A15" w:rsidRPr="00F722E2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F7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Конфа</w:t>
      </w:r>
      <w:proofErr w:type="spellEnd"/>
      <w:r w:rsidRPr="00F7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F7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конференция между несколькими участниками на интернет - форумах или в социальных сетях</w:t>
      </w:r>
    </w:p>
    <w:p w:rsidR="00352A15" w:rsidRPr="00F722E2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F7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Фоловить</w:t>
      </w:r>
      <w:proofErr w:type="spellEnd"/>
      <w:r w:rsidRPr="00F7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следить за кем-либо или чем-либо*</w:t>
      </w:r>
    </w:p>
    <w:p w:rsidR="00352A15" w:rsidRPr="00F722E2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«</w:t>
      </w:r>
      <w:proofErr w:type="gramStart"/>
      <w:r w:rsidRPr="00F7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Форсить</w:t>
      </w:r>
      <w:proofErr w:type="gramEnd"/>
      <w:r w:rsidRPr="00F7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распространять или продвигать определенные идеи в интернете*</w:t>
      </w:r>
    </w:p>
    <w:p w:rsidR="00352A15" w:rsidRPr="00F722E2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* Использование данных слов является сигналом рискованного поведения ребенка</w:t>
      </w:r>
    </w:p>
    <w:p w:rsidR="001825A8" w:rsidRPr="001825A8" w:rsidRDefault="00352A15" w:rsidP="0035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25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1825A8" w:rsidRPr="001825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«Ловушки» в социальных сетях: на что следует </w:t>
      </w:r>
      <w:proofErr w:type="gramStart"/>
      <w:r w:rsidR="001825A8" w:rsidRPr="001825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обратить внимание родителям</w:t>
      </w:r>
      <w:proofErr w:type="gramEnd"/>
      <w:r w:rsidR="001825A8" w:rsidRPr="001825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352A15" w:rsidRDefault="00352A15" w:rsidP="00182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A15" w:rsidRPr="00352A15" w:rsidRDefault="00352A15" w:rsidP="00182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352A15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СЧАСТЛИВОЕ БУДУЩЕЕ ВАШИХ ДЕТЕЙ ЗАВИСИТ ОТ ВАС!!!</w:t>
      </w:r>
    </w:p>
    <w:p w:rsidR="00F850A4" w:rsidRPr="00F850A4" w:rsidRDefault="00F850A4" w:rsidP="00F8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</w:rPr>
      </w:pPr>
      <w:r w:rsidRPr="00F850A4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u w:val="single"/>
        </w:rPr>
        <w:lastRenderedPageBreak/>
        <w:t>Внешние признаки:</w:t>
      </w:r>
    </w:p>
    <w:p w:rsidR="00F850A4" w:rsidRPr="00F722E2" w:rsidRDefault="00F850A4" w:rsidP="00F8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- выбривание девушками височной части головы, окрашивание волос в яркие зеленые и красные, синие цвета;</w:t>
      </w:r>
    </w:p>
    <w:p w:rsidR="00F850A4" w:rsidRPr="00F722E2" w:rsidRDefault="00F850A4" w:rsidP="00F8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неоправданное желание похудеть, вступление в группы анорексии, фото худых девушек и юношей, и наоборот, полных людей в оскорбительных формах;</w:t>
      </w:r>
    </w:p>
    <w:p w:rsidR="00F850A4" w:rsidRPr="00F722E2" w:rsidRDefault="00F850A4" w:rsidP="00F8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- чрезмерное потребление кофе, нарушение сна, ранний утренний подъем;</w:t>
      </w:r>
    </w:p>
    <w:p w:rsidR="00F850A4" w:rsidRPr="00F722E2" w:rsidRDefault="00F850A4" w:rsidP="00F8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долгое времяпрепровождение за компьютером, планшетом, в мобильном телефоне, постоянный обмен сообщениями;</w:t>
      </w:r>
    </w:p>
    <w:p w:rsidR="00F850A4" w:rsidRPr="00F722E2" w:rsidRDefault="00F850A4" w:rsidP="00F8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- ношение черной одежды с символикой, пропагандирующей смерть;</w:t>
      </w:r>
    </w:p>
    <w:p w:rsidR="00F850A4" w:rsidRPr="00F722E2" w:rsidRDefault="00F850A4" w:rsidP="00F8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рисование на руках планет, масонских знаков, перевернутых крестов, сатанинских звезд и различных символов, побуждение сделать татуировки;</w:t>
      </w:r>
    </w:p>
    <w:p w:rsidR="00F850A4" w:rsidRPr="00F722E2" w:rsidRDefault="00F850A4" w:rsidP="00F8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установить напротив кровати зеркало (принято считать, что зеркало являет собой особый проводник в потусторонний мир).</w:t>
      </w:r>
    </w:p>
    <w:p w:rsidR="001825A8" w:rsidRDefault="001825A8" w:rsidP="007E2DD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0A4" w:rsidRDefault="00F850A4" w:rsidP="00182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</w:pPr>
    </w:p>
    <w:p w:rsidR="001825A8" w:rsidRPr="001825A8" w:rsidRDefault="001825A8" w:rsidP="00182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1825A8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</w:rPr>
        <w:lastRenderedPageBreak/>
        <w:t>Обратите внимание на содержимое странички подростка в соцсетях:</w:t>
      </w:r>
    </w:p>
    <w:p w:rsidR="001825A8" w:rsidRPr="00F722E2" w:rsidRDefault="001825A8" w:rsidP="00182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самоунижения, оскорбления себя, вплоть до нанесения себе травм,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частности и порезов, ожогов;</w:t>
      </w:r>
    </w:p>
    <w:p w:rsidR="001825A8" w:rsidRPr="00F722E2" w:rsidRDefault="001825A8" w:rsidP="00182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копированием на своей страничке строчек из некоторых стихотворений, посвященных смерти, загробной жизни, а также цитат из мистических книг;</w:t>
      </w:r>
    </w:p>
    <w:p w:rsidR="001825A8" w:rsidRDefault="001825A8" w:rsidP="00F8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Фотографий китов, бабочек (живут один день.</w:t>
      </w:r>
      <w:proofErr w:type="gramStart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F722E2">
        <w:rPr>
          <w:rFonts w:ascii="Times New Roman" w:eastAsia="Times New Roman" w:hAnsi="Times New Roman" w:cs="Times New Roman"/>
          <w:color w:val="000000"/>
          <w:sz w:val="28"/>
          <w:szCs w:val="28"/>
        </w:rPr>
        <w:t>, единорогов (сексуальная свобода/ или символ перехода в загробную жизнь), съемки с высоты, крыш и чердаков, слова и тексты на иностранных языках (иврит, греческий и другие языки</w:t>
      </w:r>
      <w:r w:rsidRPr="00F722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850A4" w:rsidRDefault="00F850A4" w:rsidP="007E2DD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0A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1250" cy="1962150"/>
            <wp:effectExtent l="19050" t="0" r="0" b="0"/>
            <wp:docPr id="2" name="Рисунок 8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F850A4" w:rsidRDefault="00F850A4" w:rsidP="00F850A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ПОДАРИТЕ РЕБЕНКУ СВОЕ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 БУДЕТ СЧАСТЛИВ!!!</w:t>
      </w:r>
    </w:p>
    <w:p w:rsidR="00F850A4" w:rsidRDefault="001F1603" w:rsidP="00F850A4">
      <w:pPr>
        <w:spacing w:after="225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«МОУ СОШ № 35 с УИОП» г.Воркуты</w:t>
      </w:r>
      <w:bookmarkStart w:id="0" w:name="_GoBack"/>
      <w:bookmarkEnd w:id="0"/>
    </w:p>
    <w:p w:rsidR="00F850A4" w:rsidRPr="00C25879" w:rsidRDefault="00F850A4" w:rsidP="00F850A4">
      <w:pPr>
        <w:spacing w:after="225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5879">
        <w:rPr>
          <w:rFonts w:ascii="Times New Roman" w:hAnsi="Times New Roman" w:cs="Times New Roman"/>
          <w:b/>
          <w:sz w:val="32"/>
          <w:szCs w:val="32"/>
        </w:rPr>
        <w:t>Быть родителем – прекрасно!</w:t>
      </w:r>
    </w:p>
    <w:p w:rsidR="00F850A4" w:rsidRPr="00C25879" w:rsidRDefault="00F850A4" w:rsidP="00F850A4">
      <w:pPr>
        <w:spacing w:after="225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5879">
        <w:rPr>
          <w:rFonts w:ascii="Times New Roman" w:hAnsi="Times New Roman" w:cs="Times New Roman"/>
          <w:b/>
          <w:sz w:val="32"/>
          <w:szCs w:val="32"/>
        </w:rPr>
        <w:t>Беречь, заботиться, любить!</w:t>
      </w:r>
    </w:p>
    <w:p w:rsidR="00F850A4" w:rsidRDefault="00F850A4" w:rsidP="00F850A4">
      <w:pPr>
        <w:spacing w:after="225" w:line="240" w:lineRule="auto"/>
        <w:jc w:val="center"/>
        <w:outlineLvl w:val="1"/>
        <w:rPr>
          <w:rFonts w:ascii="Times New Roman" w:hAnsi="Times New Roman" w:cs="Times New Roman"/>
          <w:noProof/>
        </w:rPr>
      </w:pPr>
    </w:p>
    <w:p w:rsidR="00F850A4" w:rsidRDefault="00F850A4" w:rsidP="00F850A4">
      <w:pPr>
        <w:spacing w:after="225" w:line="240" w:lineRule="auto"/>
        <w:jc w:val="center"/>
        <w:outlineLvl w:val="1"/>
        <w:rPr>
          <w:rFonts w:ascii="Times New Roman" w:hAnsi="Times New Roman" w:cs="Times New Roman"/>
          <w:noProof/>
        </w:rPr>
      </w:pPr>
    </w:p>
    <w:p w:rsidR="00F850A4" w:rsidRPr="00F850A4" w:rsidRDefault="00F850A4" w:rsidP="00F850A4">
      <w:pPr>
        <w:spacing w:after="225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78300" cy="4162096"/>
            <wp:effectExtent l="19050" t="0" r="7750" b="0"/>
            <wp:docPr id="8" name="Рисунок 7" descr="t1@538a846f-e58b-4a66-b530-fa3dec2cc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@538a846f-e58b-4a66-b530-fa3dec2cca2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597" cy="4170328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sectPr w:rsidR="00F850A4" w:rsidRPr="00F850A4" w:rsidSect="007E2DD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82" w:rsidRDefault="000B1082" w:rsidP="007E2DDD">
      <w:pPr>
        <w:spacing w:after="0" w:line="240" w:lineRule="auto"/>
      </w:pPr>
      <w:r>
        <w:separator/>
      </w:r>
    </w:p>
  </w:endnote>
  <w:endnote w:type="continuationSeparator" w:id="0">
    <w:p w:rsidR="000B1082" w:rsidRDefault="000B1082" w:rsidP="007E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82" w:rsidRDefault="000B1082" w:rsidP="007E2DDD">
      <w:pPr>
        <w:spacing w:after="0" w:line="240" w:lineRule="auto"/>
      </w:pPr>
      <w:r>
        <w:separator/>
      </w:r>
    </w:p>
  </w:footnote>
  <w:footnote w:type="continuationSeparator" w:id="0">
    <w:p w:rsidR="000B1082" w:rsidRDefault="000B1082" w:rsidP="007E2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221A"/>
    <w:multiLevelType w:val="multilevel"/>
    <w:tmpl w:val="0EA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139D6"/>
    <w:multiLevelType w:val="hybridMultilevel"/>
    <w:tmpl w:val="F3C6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80850"/>
    <w:multiLevelType w:val="multilevel"/>
    <w:tmpl w:val="09EA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DDD"/>
    <w:rsid w:val="000B1082"/>
    <w:rsid w:val="001825A8"/>
    <w:rsid w:val="001F1603"/>
    <w:rsid w:val="00352A15"/>
    <w:rsid w:val="00386EE2"/>
    <w:rsid w:val="004115EB"/>
    <w:rsid w:val="007E2DDD"/>
    <w:rsid w:val="00F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DDD"/>
  </w:style>
  <w:style w:type="paragraph" w:styleId="a5">
    <w:name w:val="footer"/>
    <w:basedOn w:val="a"/>
    <w:link w:val="a6"/>
    <w:uiPriority w:val="99"/>
    <w:semiHidden/>
    <w:unhideWhenUsed/>
    <w:rsid w:val="007E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DDD"/>
  </w:style>
  <w:style w:type="paragraph" w:styleId="a7">
    <w:name w:val="List Paragraph"/>
    <w:basedOn w:val="a"/>
    <w:uiPriority w:val="34"/>
    <w:qFormat/>
    <w:rsid w:val="007E2D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k.com/feed?section%3Dsearch%26q%3D%2523f57&amp;sa=D&amp;ust=1490070110824000&amp;usg=AFQjCNGeAsfxDD3EcZZoIFgJd4sNiOIsCw" TargetMode="External"/><Relationship Id="rId13" Type="http://schemas.openxmlformats.org/officeDocument/2006/relationships/hyperlink" Target="https://www.google.com/url?q=https://vk.com/feed?section%3Dsearch%26q%3D%2523%25D0%25BC%25D0%25BB%25D0%25B5%25D1%2587%25D0%25BD%25D1%258B%25D0%25B9%25D0%25BF%25D1%2583%25D1%2582%25D1%258C&amp;sa=D&amp;ust=1490070110828000&amp;usg=AFQjCNF_Mi48FgJXvFQw0fL5GMp5nxqbvw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vk.com/feed?section%3Dsearch%26q%3D%2523%25D1%2585%25D0%25BE%25D1%2587%25D1%2583%25D0%25B2%25D0%25B8%25D0%25B3%25D1%2580%25D1%2583&amp;sa=D&amp;ust=1490070110827000&amp;usg=AFQjCNFJqM6X9-qeM50oPgBJsObKUTANzA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vk.com/feed?section%3Dsearch%26q%3D%2523%25D0%25BD%25D1%258F%25D0%25BF%25D0%25BE%25D0%25BA%25D0%25B0&amp;sa=D&amp;ust=1490070110837000&amp;usg=AFQjCNGTPetItRFc_oVyi8DcAz6AUxabZ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vk.com/feed?section%3Dsearch%26q%3D%2523%25D1%2582%25D0%25B8%25D1%2585%25D0%25B8%25D0%25B9%25D0%25B4%25D0%25BE%25D0%25BC&amp;sa=D&amp;ust=1490070110826000&amp;usg=AFQjCNHMbI-xMeYIa5Dc2fh-aBOX5WRp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vk.com/feed?section%3Dsearch%26q%3D%2523f58&amp;sa=D&amp;ust=1490070110829000&amp;usg=AFQjCNEjSh2XGWyGCQMdEeyWAOHQkrfWCg" TargetMode="External"/><Relationship Id="rId10" Type="http://schemas.openxmlformats.org/officeDocument/2006/relationships/hyperlink" Target="https://www.google.com/url?q=https://vk.com/feed?section%3Dsearch%26q%3D%2523%25D0%25BC%25D0%25BE%25D1%2580%25D0%25B5%25D0%25BA%25D0%25B8%25D1%2582%25D0%25BE%25D0%25B2&amp;sa=D&amp;ust=1490070110825000&amp;usg=AFQjCNGTCJLDK1PktqlUkXCYDkazdGrHvQ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vk.com/feed?section%3Dsearch%26q%3D%2523d28&amp;sa=D&amp;ust=1490070110825000&amp;usg=AFQjCNFfJqy4M6BM6B7ubPnxlj6RSiYYVg" TargetMode="External"/><Relationship Id="rId14" Type="http://schemas.openxmlformats.org/officeDocument/2006/relationships/hyperlink" Target="https://www.google.com/url?q=https://vk.com/feed?section%3Dsearch%26q%3D%2523F56&amp;sa=D&amp;ust=1490070110828000&amp;usg=AFQjCNFibm6xIOeTZ5op_l02RvVdNZ9Q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</dc:creator>
  <cp:keywords/>
  <dc:description/>
  <cp:lastModifiedBy>PSIHOLOG</cp:lastModifiedBy>
  <cp:revision>3</cp:revision>
  <cp:lastPrinted>2017-05-20T07:17:00Z</cp:lastPrinted>
  <dcterms:created xsi:type="dcterms:W3CDTF">2017-05-20T06:28:00Z</dcterms:created>
  <dcterms:modified xsi:type="dcterms:W3CDTF">2019-10-09T12:47:00Z</dcterms:modified>
</cp:coreProperties>
</file>